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2125" w14:textId="310BD52E" w:rsidR="00C535C9" w:rsidRPr="00117710" w:rsidRDefault="00C535C9" w:rsidP="00C535C9">
      <w:pPr>
        <w:widowControl w:val="0"/>
        <w:ind w:right="-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17710">
        <w:rPr>
          <w:rFonts w:asciiTheme="majorHAnsi" w:hAnsiTheme="majorHAnsi" w:cstheme="majorHAnsi"/>
          <w:b/>
          <w:color w:val="000000"/>
          <w:sz w:val="24"/>
          <w:szCs w:val="24"/>
        </w:rPr>
        <w:t>Chapitre 6 le rôle de l’Etat</w:t>
      </w:r>
    </w:p>
    <w:p w14:paraId="2DFE05ED" w14:textId="77777777" w:rsidR="00C535C9" w:rsidRPr="006726DC" w:rsidRDefault="00C535C9" w:rsidP="00C535C9">
      <w:pPr>
        <w:widowControl w:val="0"/>
        <w:ind w:right="-9"/>
        <w:rPr>
          <w:rFonts w:asciiTheme="majorHAnsi" w:hAnsiTheme="majorHAnsi" w:cstheme="majorHAnsi"/>
          <w:b/>
          <w:color w:val="000000"/>
          <w:sz w:val="18"/>
          <w:szCs w:val="24"/>
        </w:rPr>
      </w:pPr>
    </w:p>
    <w:p w14:paraId="445BC337" w14:textId="04790B03" w:rsidR="00762EF6" w:rsidRPr="00C8066D" w:rsidRDefault="00C535C9" w:rsidP="00C535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>
        <w:rPr>
          <w:rFonts w:asciiTheme="majorHAnsi" w:hAnsiTheme="majorHAnsi" w:cstheme="majorHAnsi"/>
          <w:b/>
          <w:color w:val="000000"/>
          <w:sz w:val="28"/>
          <w:szCs w:val="24"/>
        </w:rPr>
        <w:t>DOCUMENT DE TRAVAIL</w:t>
      </w:r>
    </w:p>
    <w:p w14:paraId="30F041D0" w14:textId="77777777" w:rsidR="001D0B2B" w:rsidRPr="006726DC" w:rsidRDefault="001D0B2B" w:rsidP="001D0B2B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4"/>
        <w:rPr>
          <w:rFonts w:asciiTheme="majorHAnsi" w:hAnsiTheme="majorHAnsi" w:cstheme="majorHAnsi"/>
          <w:b/>
          <w:color w:val="000000"/>
          <w:szCs w:val="24"/>
        </w:rPr>
      </w:pPr>
    </w:p>
    <w:p w14:paraId="00000001" w14:textId="5CA853AD" w:rsidR="00457CD0" w:rsidRPr="00366D9C" w:rsidRDefault="00366D9C" w:rsidP="00366D9C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"/>
        <w:rPr>
          <w:rFonts w:asciiTheme="majorHAnsi" w:hAnsiTheme="majorHAnsi" w:cstheme="majorHAnsi"/>
          <w:b/>
          <w:color w:val="000000"/>
          <w:sz w:val="28"/>
          <w:szCs w:val="24"/>
        </w:rPr>
      </w:pPr>
      <w:r>
        <w:rPr>
          <w:rFonts w:asciiTheme="majorHAnsi" w:hAnsiTheme="majorHAnsi" w:cstheme="majorHAnsi"/>
          <w:b/>
          <w:color w:val="000000"/>
          <w:sz w:val="28"/>
          <w:szCs w:val="24"/>
        </w:rPr>
        <w:t>L</w:t>
      </w:r>
      <w:r w:rsidR="00C8066D" w:rsidRPr="00366D9C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ES FONCTIONS DE </w:t>
      </w:r>
      <w:r w:rsidR="00C8066D" w:rsidRPr="00366D9C">
        <w:rPr>
          <w:rFonts w:asciiTheme="majorHAnsi" w:eastAsia="Times New Roman" w:hAnsiTheme="majorHAnsi" w:cstheme="majorHAnsi"/>
          <w:b/>
          <w:color w:val="000000"/>
          <w:sz w:val="28"/>
          <w:szCs w:val="24"/>
        </w:rPr>
        <w:t>L'</w:t>
      </w:r>
      <w:r w:rsidR="00C8066D" w:rsidRPr="00366D9C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ÉTAT </w:t>
      </w:r>
    </w:p>
    <w:p w14:paraId="56FFA065" w14:textId="0A9D987B" w:rsidR="00C8066D" w:rsidRPr="008547B3" w:rsidRDefault="00C8066D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color w:val="000000"/>
          <w:sz w:val="20"/>
          <w:szCs w:val="24"/>
        </w:rPr>
      </w:pPr>
    </w:p>
    <w:p w14:paraId="7A8855C3" w14:textId="6A15F1D1" w:rsidR="00762EF6" w:rsidRPr="00C8066D" w:rsidRDefault="00C8066D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8066D">
        <w:rPr>
          <w:rFonts w:asciiTheme="majorHAnsi" w:hAnsiTheme="majorHAnsi" w:cstheme="majorHAnsi"/>
          <w:b/>
          <w:color w:val="000000"/>
          <w:sz w:val="24"/>
          <w:szCs w:val="24"/>
        </w:rPr>
        <w:t>A. LA FONCTION D'ALLOCATION</w:t>
      </w:r>
    </w:p>
    <w:p w14:paraId="6BE36C16" w14:textId="3234731A" w:rsidR="00F0226F" w:rsidRPr="006726DC" w:rsidRDefault="00F0226F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Cs/>
          <w:color w:val="000000"/>
          <w:sz w:val="14"/>
          <w:szCs w:val="24"/>
        </w:rPr>
      </w:pPr>
    </w:p>
    <w:p w14:paraId="53EAE3A9" w14:textId="0A6D01FD" w:rsidR="00C535C9" w:rsidRPr="005019ED" w:rsidRDefault="009C2946" w:rsidP="005019E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426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44505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FAA0" wp14:editId="10A81C07">
                <wp:simplePos x="0" y="0"/>
                <wp:positionH relativeFrom="column">
                  <wp:posOffset>-382905</wp:posOffset>
                </wp:positionH>
                <wp:positionV relativeFrom="paragraph">
                  <wp:posOffset>12700</wp:posOffset>
                </wp:positionV>
                <wp:extent cx="428625" cy="180975"/>
                <wp:effectExtent l="0" t="19050" r="47625" b="47625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4" o:spid="_x0000_s1026" type="#_x0000_t13" style="position:absolute;margin-left:-30.15pt;margin-top:1pt;width:33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" adj="17040" fillcolor="#7f7f7f [1612]" strokecolor="#17365d [2415]" strokeweight="2pt"/>
            </w:pict>
          </mc:Fallback>
        </mc:AlternateContent>
      </w:r>
      <w:r w:rsidR="00C535C9" w:rsidRPr="00B44505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Définissez le </w:t>
      </w:r>
      <w:r w:rsidR="00F0226F" w:rsidRPr="00B44505">
        <w:rPr>
          <w:rFonts w:asciiTheme="majorHAnsi" w:hAnsiTheme="majorHAnsi" w:cstheme="majorHAnsi"/>
          <w:b/>
          <w:bCs/>
          <w:color w:val="000000"/>
          <w:sz w:val="24"/>
          <w:szCs w:val="24"/>
        </w:rPr>
        <w:t>terme «allocation» et trouvez</w:t>
      </w:r>
      <w:r w:rsidR="00C535C9" w:rsidRPr="00B44505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F0226F" w:rsidRPr="00B44505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des </w:t>
      </w:r>
      <w:r w:rsidR="00C535C9" w:rsidRPr="00B44505">
        <w:rPr>
          <w:rFonts w:asciiTheme="majorHAnsi" w:hAnsiTheme="majorHAnsi" w:cstheme="majorHAnsi"/>
          <w:b/>
          <w:bCs/>
          <w:color w:val="000000"/>
          <w:sz w:val="24"/>
          <w:szCs w:val="24"/>
        </w:rPr>
        <w:t>synonymes</w:t>
      </w:r>
      <w:r w:rsidR="00F0226F" w:rsidRPr="00B44505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  <w:r w:rsidR="00C535C9" w:rsidRPr="00B445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F0226F" w:rsidRPr="00B44505">
        <w:rPr>
          <w:rFonts w:asciiTheme="majorHAnsi" w:hAnsiTheme="majorHAnsi" w:cstheme="majorHAnsi"/>
          <w:b/>
          <w:color w:val="000000"/>
          <w:sz w:val="24"/>
          <w:szCs w:val="24"/>
        </w:rPr>
        <w:t>Aidez-vous</w:t>
      </w:r>
      <w:r w:rsidR="00C535C9" w:rsidRPr="00B445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de ce </w:t>
      </w:r>
      <w:r w:rsidR="005019E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site   </w:t>
      </w:r>
      <w:hyperlink r:id="rId6" w:tgtFrame="_blank" w:history="1">
        <w:r w:rsidR="00C535C9" w:rsidRPr="00C535C9">
          <w:rPr>
            <w:rStyle w:val="Lienhypertexte"/>
            <w:rFonts w:asciiTheme="majorHAnsi" w:hAnsiTheme="majorHAnsi" w:cstheme="majorHAnsi"/>
            <w:sz w:val="24"/>
            <w:szCs w:val="24"/>
          </w:rPr>
          <w:t>cnrtl.fr</w:t>
        </w:r>
      </w:hyperlink>
      <w:r w:rsidR="00BF7883" w:rsidRPr="00BF7883">
        <w:t xml:space="preserve"> </w:t>
      </w:r>
    </w:p>
    <w:p w14:paraId="0A219F7D" w14:textId="35F27EF4" w:rsidR="00661514" w:rsidRDefault="005019ED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D60B0CA" wp14:editId="160AE118">
            <wp:simplePos x="0" y="0"/>
            <wp:positionH relativeFrom="margin">
              <wp:posOffset>5284470</wp:posOffset>
            </wp:positionH>
            <wp:positionV relativeFrom="margin">
              <wp:posOffset>1863090</wp:posOffset>
            </wp:positionV>
            <wp:extent cx="800100" cy="800100"/>
            <wp:effectExtent l="0" t="0" r="0" b="0"/>
            <wp:wrapSquare wrapText="bothSides"/>
            <wp:docPr id="10" name="Image 10" descr="C:\Users\Geraldine Paret\AppData\Local\Microsoft\Windows\INetCache\Content.Word\Unitag_QRCode_cnr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ldine Paret\AppData\Local\Microsoft\Windows\INetCache\Content.Word\Unitag_QRCode_cnrt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0370E" w14:textId="77777777" w:rsidR="00661514" w:rsidRPr="00C535C9" w:rsidRDefault="00661514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color w:val="000000"/>
          <w:sz w:val="24"/>
          <w:szCs w:val="24"/>
        </w:rPr>
      </w:pPr>
    </w:p>
    <w:p w14:paraId="78B27C2F" w14:textId="7912E1B9" w:rsidR="00C535C9" w:rsidRDefault="00C535C9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4B6825B" w14:textId="77777777" w:rsidR="00BF7883" w:rsidRDefault="00BF7883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52CAA86" w14:textId="43C262FB" w:rsidR="00C535C9" w:rsidRPr="00B44505" w:rsidRDefault="009C2946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B44505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68958" wp14:editId="4E987E41">
                <wp:simplePos x="0" y="0"/>
                <wp:positionH relativeFrom="column">
                  <wp:posOffset>-382905</wp:posOffset>
                </wp:positionH>
                <wp:positionV relativeFrom="paragraph">
                  <wp:posOffset>31750</wp:posOffset>
                </wp:positionV>
                <wp:extent cx="428625" cy="180975"/>
                <wp:effectExtent l="0" t="19050" r="4762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30.15pt;margin-top:2.5pt;width:33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" adj="17040" fillcolor="#7f7f7f [1612]" strokecolor="#17365d [2415]" strokeweight="2pt"/>
            </w:pict>
          </mc:Fallback>
        </mc:AlternateContent>
      </w:r>
      <w:r w:rsidR="00C535C9" w:rsidRPr="00B44505">
        <w:rPr>
          <w:rFonts w:asciiTheme="majorHAnsi" w:hAnsiTheme="majorHAnsi" w:cstheme="majorHAnsi"/>
          <w:b/>
          <w:bCs/>
          <w:color w:val="000000"/>
          <w:sz w:val="24"/>
          <w:szCs w:val="24"/>
        </w:rPr>
        <w:t>Regardez la vidéo  </w:t>
      </w:r>
      <w:hyperlink r:id="rId8" w:tgtFrame="_blank" w:history="1">
        <w:r w:rsidR="00661514" w:rsidRPr="00B44505">
          <w:rPr>
            <w:rStyle w:val="Lienhypertexte"/>
            <w:rFonts w:asciiTheme="majorHAnsi" w:hAnsiTheme="majorHAnsi" w:cstheme="majorHAnsi"/>
            <w:b/>
            <w:sz w:val="24"/>
            <w:szCs w:val="24"/>
          </w:rPr>
          <w:t xml:space="preserve"> https://www.lumni.fr</w:t>
        </w:r>
      </w:hyperlink>
      <w:r w:rsidR="00C535C9" w:rsidRPr="00B44505">
        <w:rPr>
          <w:rFonts w:asciiTheme="majorHAnsi" w:hAnsiTheme="majorHAnsi" w:cstheme="majorHAnsi"/>
          <w:b/>
          <w:bCs/>
          <w:color w:val="000000"/>
          <w:sz w:val="24"/>
          <w:szCs w:val="24"/>
        </w:rPr>
        <w:t> et prenez connaissance des documents 1, 2, 3, 4, 5 page 76 pour répondre aux questions suivantes : </w:t>
      </w:r>
    </w:p>
    <w:p w14:paraId="3BB3D6A3" w14:textId="04781B10" w:rsidR="00934011" w:rsidRPr="006726DC" w:rsidRDefault="001B097C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color w:val="000000"/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F22C5D1" wp14:editId="2B3AE146">
            <wp:simplePos x="0" y="0"/>
            <wp:positionH relativeFrom="margin">
              <wp:posOffset>5284470</wp:posOffset>
            </wp:positionH>
            <wp:positionV relativeFrom="margin">
              <wp:posOffset>3234690</wp:posOffset>
            </wp:positionV>
            <wp:extent cx="828675" cy="828675"/>
            <wp:effectExtent l="0" t="0" r="9525" b="9525"/>
            <wp:wrapSquare wrapText="bothSides"/>
            <wp:docPr id="11" name="Image 11" descr="C:\Users\Geraldine Paret\AppData\Local\Microsoft\Windows\INetCache\Content.Word\Unitag_QRCode_role_de_l'et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aldine Paret\AppData\Local\Microsoft\Windows\INetCache\Content.Word\Unitag_QRCode_role_de_l'et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6D89B" w14:textId="0B9594BF" w:rsidR="00C535C9" w:rsidRDefault="00C535C9" w:rsidP="00C535C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t>Repérez les rôles de l'Etat évoqués en début de vidéo</w:t>
      </w:r>
    </w:p>
    <w:p w14:paraId="7D3E08A6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4FDEB58D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1F9E14C7" w14:textId="77777777" w:rsidR="009C2946" w:rsidRDefault="009C2946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E8FC93F" w14:textId="77777777" w:rsidR="009C2946" w:rsidRDefault="009C2946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7F9ABDA1" w14:textId="77777777" w:rsidR="001B097C" w:rsidRDefault="001B097C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2DE7B5C5" w14:textId="77777777" w:rsidR="00934011" w:rsidRPr="00C535C9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2F008AF3" w14:textId="6FADF4F1" w:rsidR="00C535C9" w:rsidRDefault="00C535C9" w:rsidP="00C535C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t xml:space="preserve">Quelles sont les défaillances </w:t>
      </w:r>
      <w:r w:rsidR="001B097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C535C9">
        <w:rPr>
          <w:rFonts w:asciiTheme="majorHAnsi" w:hAnsiTheme="majorHAnsi" w:cstheme="majorHAnsi"/>
          <w:color w:val="000000"/>
          <w:sz w:val="24"/>
          <w:szCs w:val="24"/>
        </w:rPr>
        <w:t>du marché ?</w:t>
      </w:r>
    </w:p>
    <w:p w14:paraId="2D350E59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6774469E" w14:textId="46E0BFD9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52276AB2" w14:textId="1A417E6C" w:rsidR="00B947BD" w:rsidRPr="00C535C9" w:rsidRDefault="001B097C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3B2DFA7" wp14:editId="31F3EFB0">
            <wp:simplePos x="0" y="0"/>
            <wp:positionH relativeFrom="margin">
              <wp:posOffset>5284470</wp:posOffset>
            </wp:positionH>
            <wp:positionV relativeFrom="margin">
              <wp:posOffset>5196840</wp:posOffset>
            </wp:positionV>
            <wp:extent cx="866775" cy="866775"/>
            <wp:effectExtent l="0" t="0" r="9525" b="9525"/>
            <wp:wrapSquare wrapText="bothSides"/>
            <wp:docPr id="12" name="Image 12" descr="C:\Users\Geraldine Paret\AppData\Local\Microsoft\Windows\INetCache\Content.Word\Unitag_QRCode_cnr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ldine Paret\AppData\Local\Microsoft\Windows\INetCache\Content.Word\Unitag_QRCode_cnrt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F618C" w14:textId="73389E44" w:rsidR="00C535C9" w:rsidRDefault="00C535C9" w:rsidP="00C535C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t>Qu'est-ce qu'une typologie ? Trouvez un synonyme. (</w:t>
      </w:r>
      <w:hyperlink r:id="rId11" w:tgtFrame="_blank" w:history="1">
        <w:r w:rsidRPr="00C535C9">
          <w:rPr>
            <w:rStyle w:val="Lienhypertexte"/>
            <w:rFonts w:asciiTheme="majorHAnsi" w:hAnsiTheme="majorHAnsi" w:cstheme="majorHAnsi"/>
            <w:sz w:val="24"/>
            <w:szCs w:val="24"/>
          </w:rPr>
          <w:t>cnrtl.fr)</w:t>
        </w:r>
      </w:hyperlink>
      <w:r w:rsidR="00BF7883" w:rsidRPr="00BF7883">
        <w:rPr>
          <w:noProof/>
        </w:rPr>
        <w:t xml:space="preserve"> </w:t>
      </w:r>
    </w:p>
    <w:p w14:paraId="34689CC4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2C52DBC1" w14:textId="77777777" w:rsidR="00934011" w:rsidRPr="00C535C9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EAE0676" w14:textId="77777777" w:rsidR="00C535C9" w:rsidRDefault="00C535C9" w:rsidP="00C535C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t>Quel est l'économiste cité ? Combien de fonctions attribue-t-il à l'Etat ?</w:t>
      </w:r>
    </w:p>
    <w:p w14:paraId="01C538B5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3A6A0AB2" w14:textId="77777777" w:rsidR="001B097C" w:rsidRDefault="001B097C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29D673AD" w14:textId="77777777" w:rsidR="00934011" w:rsidRPr="00C535C9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453AA519" w14:textId="77777777" w:rsidR="00C535C9" w:rsidRDefault="00C535C9" w:rsidP="00C535C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t>En quoi consiste la fonction d'allocation ?</w:t>
      </w:r>
    </w:p>
    <w:p w14:paraId="23207EEB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13DE4C72" w14:textId="77777777" w:rsidR="00B947BD" w:rsidRPr="006726DC" w:rsidRDefault="00B947BD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0"/>
          <w:szCs w:val="24"/>
        </w:rPr>
      </w:pPr>
    </w:p>
    <w:p w14:paraId="2F56CE59" w14:textId="77777777" w:rsidR="00934011" w:rsidRPr="00C535C9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30370B4E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4AB97ECC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29396DAF" w14:textId="114E202E" w:rsidR="005019ED" w:rsidRDefault="00C535C9" w:rsidP="00C535C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t>Expliquez la défaillance relative à la concurrence et donnez des exemples d'intervention de l'Etat.</w:t>
      </w:r>
    </w:p>
    <w:p w14:paraId="7D354C90" w14:textId="77777777" w:rsidR="005019ED" w:rsidRDefault="005019ED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br w:type="page"/>
      </w:r>
    </w:p>
    <w:p w14:paraId="1B3195A3" w14:textId="77777777" w:rsidR="00C535C9" w:rsidRDefault="00C535C9" w:rsidP="00C535C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lastRenderedPageBreak/>
        <w:t>Qu'est-ce qu'un bien public non rival ? Non exclusif ? Donnez des exemples.</w:t>
      </w:r>
    </w:p>
    <w:p w14:paraId="6EF6ADE2" w14:textId="77777777" w:rsidR="00934011" w:rsidRDefault="00934011" w:rsidP="001B09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879A506" w14:textId="77777777" w:rsidR="00934011" w:rsidRDefault="00934011" w:rsidP="001B09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3DBC9CA4" w14:textId="77777777" w:rsidR="00934011" w:rsidRDefault="00934011" w:rsidP="001B09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7D201AB" w14:textId="77777777" w:rsidR="00934011" w:rsidRDefault="00934011" w:rsidP="001B09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1E96B88B" w14:textId="77777777" w:rsidR="00934011" w:rsidRDefault="00934011" w:rsidP="001B09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1732618C" w14:textId="77777777" w:rsidR="00934011" w:rsidRDefault="00934011" w:rsidP="001B09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2D5026B" w14:textId="77777777" w:rsidR="00934011" w:rsidRDefault="00934011" w:rsidP="001B09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40CA6C15" w14:textId="77777777" w:rsidR="00934011" w:rsidRPr="00C535C9" w:rsidRDefault="00934011" w:rsidP="001B09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5846577E" w14:textId="77777777" w:rsidR="00C535C9" w:rsidRDefault="00C535C9" w:rsidP="00C535C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t>Pourquoi l'Etat intervient-il en matière de bien public ?</w:t>
      </w:r>
    </w:p>
    <w:p w14:paraId="30A137BA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33E399BC" w14:textId="5675568A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3D8D9FDB" w14:textId="77777777" w:rsidR="00934011" w:rsidRPr="00C535C9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1D976F57" w14:textId="3D283D25" w:rsidR="00C535C9" w:rsidRDefault="00C535C9" w:rsidP="00C535C9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color w:val="000000"/>
          <w:sz w:val="24"/>
          <w:szCs w:val="24"/>
        </w:rPr>
        <w:t>Rappelez la définition d'une externalité.</w:t>
      </w:r>
    </w:p>
    <w:p w14:paraId="7D3A773C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1B56165E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50A4CAD8" w14:textId="77777777" w:rsidR="00934011" w:rsidRP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14:paraId="55972C07" w14:textId="2C3F8558" w:rsidR="00C535C9" w:rsidRPr="001B097C" w:rsidRDefault="00C535C9" w:rsidP="00C535C9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b/>
          <w:color w:val="005426"/>
          <w:sz w:val="24"/>
          <w:szCs w:val="24"/>
        </w:rPr>
      </w:pPr>
      <w:r w:rsidRPr="00661514">
        <w:rPr>
          <w:rFonts w:asciiTheme="majorHAnsi" w:hAnsiTheme="majorHAnsi" w:cstheme="majorHAnsi"/>
          <w:sz w:val="24"/>
          <w:szCs w:val="24"/>
        </w:rPr>
        <w:t xml:space="preserve">Que peux faire l'Etat en cas d'externalité ? Donnez un exemple </w:t>
      </w:r>
      <w:r w:rsidRPr="001B097C">
        <w:rPr>
          <w:rFonts w:asciiTheme="majorHAnsi" w:hAnsiTheme="majorHAnsi" w:cstheme="majorHAnsi"/>
          <w:b/>
          <w:color w:val="005426"/>
          <w:sz w:val="24"/>
          <w:szCs w:val="24"/>
        </w:rPr>
        <w:t>(doc</w:t>
      </w:r>
      <w:r w:rsidR="00661514" w:rsidRPr="001B097C">
        <w:rPr>
          <w:rFonts w:asciiTheme="majorHAnsi" w:hAnsiTheme="majorHAnsi" w:cstheme="majorHAnsi"/>
          <w:b/>
          <w:color w:val="005426"/>
          <w:sz w:val="24"/>
          <w:szCs w:val="24"/>
        </w:rPr>
        <w:t>ument</w:t>
      </w:r>
      <w:r w:rsidRPr="001B097C">
        <w:rPr>
          <w:rFonts w:asciiTheme="majorHAnsi" w:hAnsiTheme="majorHAnsi" w:cstheme="majorHAnsi"/>
          <w:b/>
          <w:color w:val="005426"/>
          <w:sz w:val="24"/>
          <w:szCs w:val="24"/>
        </w:rPr>
        <w:t xml:space="preserve"> 2</w:t>
      </w:r>
      <w:r w:rsidR="00661514" w:rsidRPr="001B097C">
        <w:rPr>
          <w:rFonts w:asciiTheme="majorHAnsi" w:hAnsiTheme="majorHAnsi" w:cstheme="majorHAnsi"/>
          <w:b/>
          <w:color w:val="005426"/>
          <w:sz w:val="24"/>
          <w:szCs w:val="24"/>
        </w:rPr>
        <w:t xml:space="preserve"> page 76</w:t>
      </w:r>
      <w:r w:rsidRPr="001B097C">
        <w:rPr>
          <w:rFonts w:asciiTheme="majorHAnsi" w:hAnsiTheme="majorHAnsi" w:cstheme="majorHAnsi"/>
          <w:b/>
          <w:color w:val="005426"/>
          <w:sz w:val="24"/>
          <w:szCs w:val="24"/>
        </w:rPr>
        <w:t>)</w:t>
      </w:r>
    </w:p>
    <w:p w14:paraId="5D06B13C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5CB0F939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C55F4D3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589DF275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3E6B47FF" w14:textId="77777777" w:rsidR="00934011" w:rsidRP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2380F710" w14:textId="76BDC502" w:rsidR="00C535C9" w:rsidRDefault="00C535C9" w:rsidP="00C535C9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C535C9">
        <w:rPr>
          <w:rFonts w:asciiTheme="majorHAnsi" w:hAnsiTheme="majorHAnsi" w:cstheme="majorHAnsi"/>
          <w:color w:val="000000"/>
          <w:sz w:val="24"/>
          <w:szCs w:val="24"/>
        </w:rPr>
        <w:t>onnez des exemples d'intervention de l'Etat pour améliorer l'information.</w:t>
      </w:r>
    </w:p>
    <w:p w14:paraId="34B5E524" w14:textId="77777777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57BF6B15" w14:textId="7841616B" w:rsid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5FD28812" w14:textId="77777777" w:rsidR="00934011" w:rsidRPr="00934011" w:rsidRDefault="00934011" w:rsidP="0093401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6A335420" w14:textId="77777777" w:rsidR="00C535C9" w:rsidRDefault="00C535C9" w:rsidP="00C535C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535C9">
        <w:rPr>
          <w:rFonts w:asciiTheme="majorHAnsi" w:hAnsiTheme="majorHAnsi" w:cstheme="majorHAnsi"/>
          <w:b/>
          <w:bCs/>
          <w:color w:val="000000"/>
          <w:sz w:val="24"/>
          <w:szCs w:val="24"/>
        </w:rPr>
        <w:t> </w:t>
      </w:r>
    </w:p>
    <w:p w14:paraId="759AAF7A" w14:textId="1D33FB95" w:rsidR="00C535C9" w:rsidRPr="00C535C9" w:rsidRDefault="008B3025" w:rsidP="00C535C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D9B3AB4" wp14:editId="6A45B6EB">
            <wp:simplePos x="0" y="0"/>
            <wp:positionH relativeFrom="margin">
              <wp:posOffset>5198745</wp:posOffset>
            </wp:positionH>
            <wp:positionV relativeFrom="margin">
              <wp:posOffset>6179185</wp:posOffset>
            </wp:positionV>
            <wp:extent cx="723900" cy="723900"/>
            <wp:effectExtent l="0" t="0" r="0" b="0"/>
            <wp:wrapSquare wrapText="bothSides"/>
            <wp:docPr id="13" name="Image 13" descr="C:\Users\Geraldine Paret\AppData\Local\Microsoft\Windows\INetCache\Content.Word\Unitag_QRCode_inegal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aldine Paret\AppData\Local\Microsoft\Windows\INetCache\Content.Word\Unitag_QRCode_inegalit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5C9" w:rsidRPr="00C535C9">
        <w:rPr>
          <w:rFonts w:asciiTheme="majorHAnsi" w:hAnsiTheme="majorHAnsi" w:cstheme="majorHAnsi"/>
          <w:b/>
          <w:bCs/>
          <w:color w:val="000000"/>
          <w:sz w:val="24"/>
          <w:szCs w:val="24"/>
        </w:rPr>
        <w:t>B. LA FONCTION DE REDISTRIBUTION</w:t>
      </w:r>
    </w:p>
    <w:p w14:paraId="7F998366" w14:textId="6310F92C" w:rsidR="009C2946" w:rsidRPr="006726DC" w:rsidRDefault="009C2946" w:rsidP="00C535C9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/>
          <w:bCs/>
          <w:color w:val="000000"/>
          <w:sz w:val="14"/>
          <w:szCs w:val="24"/>
        </w:rPr>
      </w:pPr>
    </w:p>
    <w:p w14:paraId="4A4AC08C" w14:textId="77F35D6D" w:rsidR="00C535C9" w:rsidRPr="00C535C9" w:rsidRDefault="009C2946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427"/>
        <w:rPr>
          <w:rFonts w:asciiTheme="majorHAnsi" w:hAnsiTheme="majorHAnsi" w:cstheme="majorHAnsi"/>
          <w:color w:val="000000"/>
          <w:sz w:val="24"/>
          <w:szCs w:val="24"/>
        </w:rPr>
      </w:pPr>
      <w:r w:rsidRPr="00782387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F3FF1" wp14:editId="4F6900BD">
                <wp:simplePos x="0" y="0"/>
                <wp:positionH relativeFrom="column">
                  <wp:posOffset>-287655</wp:posOffset>
                </wp:positionH>
                <wp:positionV relativeFrom="paragraph">
                  <wp:posOffset>8255</wp:posOffset>
                </wp:positionV>
                <wp:extent cx="428625" cy="180975"/>
                <wp:effectExtent l="0" t="19050" r="47625" b="4762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2" o:spid="_x0000_s1026" type="#_x0000_t13" style="position:absolute;margin-left:-22.65pt;margin-top:.65pt;width:33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" adj="17040" fillcolor="#7f7f7f [1612]" strokecolor="#17365d [2415]" strokeweight="2pt"/>
            </w:pict>
          </mc:Fallback>
        </mc:AlternateContent>
      </w:r>
      <w:r w:rsidR="00C535C9" w:rsidRPr="00C535C9">
        <w:rPr>
          <w:rFonts w:asciiTheme="majorHAnsi" w:hAnsiTheme="majorHAnsi" w:cstheme="majorHAnsi"/>
          <w:b/>
          <w:bCs/>
          <w:color w:val="000000"/>
          <w:sz w:val="24"/>
          <w:szCs w:val="24"/>
        </w:rPr>
        <w:t>Relevez les chiffres importants de la vidéo présentée ci-dessous :</w:t>
      </w:r>
      <w:r w:rsidR="008B3025" w:rsidRPr="008B3025">
        <w:t xml:space="preserve"> </w:t>
      </w:r>
    </w:p>
    <w:p w14:paraId="5D95A730" w14:textId="77777777" w:rsidR="00366D9C" w:rsidRDefault="00366D9C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color w:val="000000"/>
          <w:sz w:val="24"/>
          <w:szCs w:val="24"/>
        </w:rPr>
      </w:pPr>
    </w:p>
    <w:p w14:paraId="1012CEAE" w14:textId="77777777" w:rsidR="006726DC" w:rsidRDefault="006726DC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color w:val="000000"/>
          <w:sz w:val="24"/>
          <w:szCs w:val="24"/>
        </w:rPr>
      </w:pPr>
    </w:p>
    <w:p w14:paraId="0A88090C" w14:textId="77777777" w:rsidR="00366D9C" w:rsidRDefault="00366D9C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/>
          <w:color w:val="000000"/>
          <w:sz w:val="16"/>
          <w:szCs w:val="24"/>
        </w:rPr>
      </w:pPr>
    </w:p>
    <w:p w14:paraId="0F874CE3" w14:textId="77777777" w:rsidR="006726DC" w:rsidRPr="00667A93" w:rsidRDefault="006726DC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/>
          <w:color w:val="000000"/>
          <w:sz w:val="16"/>
          <w:szCs w:val="24"/>
        </w:rPr>
      </w:pPr>
    </w:p>
    <w:p w14:paraId="42A067F2" w14:textId="476CF176" w:rsidR="009C2946" w:rsidRDefault="009C2946" w:rsidP="006726DC">
      <w:pPr>
        <w:pStyle w:val="Paragraphedeliste"/>
        <w:numPr>
          <w:ilvl w:val="0"/>
          <w:numId w:val="17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6726DC">
        <w:rPr>
          <w:rFonts w:asciiTheme="majorHAnsi" w:hAnsiTheme="majorHAnsi" w:cstheme="majorHAnsi"/>
          <w:color w:val="000000"/>
          <w:sz w:val="24"/>
          <w:szCs w:val="24"/>
        </w:rPr>
        <w:t>Sur quelle idée repose la fonction de redistribution ?</w:t>
      </w:r>
    </w:p>
    <w:p w14:paraId="549D4913" w14:textId="77777777" w:rsidR="006726DC" w:rsidRDefault="006726DC" w:rsidP="006726DC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655E7D53" w14:textId="77777777" w:rsidR="006726DC" w:rsidRDefault="006726DC" w:rsidP="006726DC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6B3505C2" w14:textId="77777777" w:rsidR="0032426D" w:rsidRDefault="0032426D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14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FCFCD01" w14:textId="162016EB" w:rsidR="00366D9C" w:rsidRPr="006726DC" w:rsidRDefault="00366D9C" w:rsidP="006726DC">
      <w:pPr>
        <w:pStyle w:val="Paragraphedeliste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4"/>
        <w:rPr>
          <w:rFonts w:asciiTheme="majorHAnsi" w:hAnsiTheme="majorHAnsi" w:cstheme="majorHAnsi"/>
          <w:color w:val="000000"/>
          <w:sz w:val="24"/>
          <w:szCs w:val="24"/>
        </w:rPr>
      </w:pPr>
      <w:r w:rsidRPr="006726DC">
        <w:rPr>
          <w:rFonts w:asciiTheme="majorHAnsi" w:hAnsiTheme="majorHAnsi" w:cstheme="majorHAnsi"/>
          <w:color w:val="000000"/>
          <w:sz w:val="24"/>
          <w:szCs w:val="24"/>
        </w:rPr>
        <w:t>Rappelez l</w:t>
      </w:r>
      <w:r w:rsidR="009C2946" w:rsidRPr="006726DC">
        <w:rPr>
          <w:rFonts w:asciiTheme="majorHAnsi" w:hAnsiTheme="majorHAnsi" w:cstheme="majorHAnsi"/>
          <w:color w:val="000000"/>
          <w:sz w:val="24"/>
          <w:szCs w:val="24"/>
        </w:rPr>
        <w:t>a définition du revenu primaire, celle du revenu disponible et leurs calculs</w:t>
      </w:r>
    </w:p>
    <w:p w14:paraId="6C4A5AE4" w14:textId="77777777" w:rsidR="00B947BD" w:rsidRDefault="00B947BD" w:rsidP="00B947BD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787" w:right="-14"/>
        <w:rPr>
          <w:rFonts w:asciiTheme="majorHAnsi" w:hAnsiTheme="majorHAnsi" w:cstheme="majorHAnsi"/>
          <w:color w:val="000000"/>
          <w:sz w:val="24"/>
          <w:szCs w:val="24"/>
        </w:rPr>
      </w:pPr>
    </w:p>
    <w:p w14:paraId="7B8DC7F9" w14:textId="77777777" w:rsidR="00B947BD" w:rsidRDefault="00B947BD" w:rsidP="00B947BD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787" w:right="-14"/>
        <w:rPr>
          <w:rFonts w:asciiTheme="majorHAnsi" w:hAnsiTheme="majorHAnsi" w:cstheme="majorHAnsi"/>
          <w:color w:val="000000"/>
          <w:sz w:val="24"/>
          <w:szCs w:val="24"/>
        </w:rPr>
      </w:pPr>
    </w:p>
    <w:p w14:paraId="093D9212" w14:textId="77777777" w:rsidR="00B947BD" w:rsidRDefault="00B947BD" w:rsidP="00B947BD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787" w:right="-14"/>
        <w:rPr>
          <w:rFonts w:asciiTheme="majorHAnsi" w:hAnsiTheme="majorHAnsi" w:cstheme="majorHAnsi"/>
          <w:color w:val="000000"/>
          <w:sz w:val="24"/>
          <w:szCs w:val="24"/>
        </w:rPr>
      </w:pPr>
    </w:p>
    <w:p w14:paraId="1A1984B3" w14:textId="77777777" w:rsidR="00B947BD" w:rsidRDefault="00B947BD" w:rsidP="00B947BD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787" w:right="-14"/>
        <w:rPr>
          <w:rFonts w:asciiTheme="majorHAnsi" w:hAnsiTheme="majorHAnsi" w:cstheme="majorHAnsi"/>
          <w:color w:val="000000"/>
          <w:sz w:val="24"/>
          <w:szCs w:val="24"/>
        </w:rPr>
      </w:pPr>
    </w:p>
    <w:p w14:paraId="6004776E" w14:textId="77777777" w:rsidR="00B947BD" w:rsidRDefault="00B947BD" w:rsidP="00B947BD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787" w:right="-14"/>
        <w:rPr>
          <w:rFonts w:asciiTheme="majorHAnsi" w:hAnsiTheme="majorHAnsi" w:cstheme="majorHAnsi"/>
          <w:color w:val="000000"/>
          <w:sz w:val="24"/>
          <w:szCs w:val="24"/>
        </w:rPr>
      </w:pPr>
    </w:p>
    <w:p w14:paraId="6A23BAE2" w14:textId="77777777" w:rsidR="00B947BD" w:rsidRDefault="00C8066D" w:rsidP="00336D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 w:firstLine="1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8066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C. LA FONCTION DE REGULATION </w:t>
      </w:r>
    </w:p>
    <w:p w14:paraId="5E2D59B7" w14:textId="77C56343" w:rsidR="00762EF6" w:rsidRDefault="00336D94" w:rsidP="00336D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 w:firstLine="14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14:paraId="0624C8E0" w14:textId="5E909DA9" w:rsidR="00336D94" w:rsidRDefault="009C2946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360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782387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C9A5E" wp14:editId="00195725">
                <wp:simplePos x="0" y="0"/>
                <wp:positionH relativeFrom="column">
                  <wp:posOffset>-401955</wp:posOffset>
                </wp:positionH>
                <wp:positionV relativeFrom="paragraph">
                  <wp:posOffset>10160</wp:posOffset>
                </wp:positionV>
                <wp:extent cx="428625" cy="180975"/>
                <wp:effectExtent l="0" t="19050" r="47625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type="#_x0000_t13" style="position:absolute;margin-left:-31.65pt;margin-top:.8pt;width:33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" adj="17040" fillcolor="#7f7f7f [1612]" strokecolor="#17365d [2415]" strokeweight="2pt"/>
            </w:pict>
          </mc:Fallback>
        </mc:AlternateContent>
      </w:r>
      <w:r w:rsidR="00336D94" w:rsidRPr="00336D94">
        <w:rPr>
          <w:rFonts w:asciiTheme="majorHAnsi" w:hAnsiTheme="majorHAnsi" w:cstheme="majorHAnsi"/>
          <w:b/>
          <w:bCs/>
          <w:color w:val="000000"/>
          <w:sz w:val="24"/>
          <w:szCs w:val="24"/>
        </w:rPr>
        <w:t>Lisez les docs 11à 15 de votre manuel et répondez aux questions suivantes :</w:t>
      </w:r>
    </w:p>
    <w:p w14:paraId="6730D9D7" w14:textId="77777777" w:rsidR="00B947BD" w:rsidRPr="00336D94" w:rsidRDefault="00B947BD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36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C3AF132" w14:textId="12B255C2" w:rsidR="00336D94" w:rsidRDefault="00336D94" w:rsidP="009C294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9C2946">
        <w:rPr>
          <w:rFonts w:asciiTheme="majorHAnsi" w:hAnsiTheme="majorHAnsi" w:cstheme="majorHAnsi"/>
          <w:color w:val="000000"/>
          <w:sz w:val="24"/>
          <w:szCs w:val="24"/>
        </w:rPr>
        <w:t>Définissez les déséquilibres économiques.</w:t>
      </w:r>
    </w:p>
    <w:p w14:paraId="6E77B662" w14:textId="77777777" w:rsidR="009C2946" w:rsidRDefault="009C2946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19CD321" w14:textId="77777777" w:rsidR="009C2946" w:rsidRDefault="009C2946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15FD4958" w14:textId="77777777" w:rsidR="00B44505" w:rsidRPr="009C2946" w:rsidRDefault="00B44505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C43F15F" w14:textId="77777777" w:rsidR="00336D94" w:rsidRDefault="00336D94" w:rsidP="009C294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9C2946">
        <w:rPr>
          <w:rFonts w:asciiTheme="majorHAnsi" w:hAnsiTheme="majorHAnsi" w:cstheme="majorHAnsi"/>
          <w:color w:val="000000"/>
          <w:sz w:val="24"/>
          <w:szCs w:val="24"/>
        </w:rPr>
        <w:t>Donnez deux exemples de déséquilibres.</w:t>
      </w:r>
    </w:p>
    <w:p w14:paraId="785C4079" w14:textId="77777777" w:rsidR="009C2946" w:rsidRDefault="009C2946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2B20C922" w14:textId="77777777" w:rsidR="00B947BD" w:rsidRPr="009C2946" w:rsidRDefault="00B947BD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258F73B3" w14:textId="77777777" w:rsidR="00336D94" w:rsidRDefault="00336D94" w:rsidP="009C294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9C2946">
        <w:rPr>
          <w:rFonts w:asciiTheme="majorHAnsi" w:hAnsiTheme="majorHAnsi" w:cstheme="majorHAnsi"/>
          <w:color w:val="000000"/>
          <w:sz w:val="24"/>
          <w:szCs w:val="24"/>
        </w:rPr>
        <w:t>Pourquoi l'Etat doit-il réguler l'inflation ?</w:t>
      </w:r>
    </w:p>
    <w:p w14:paraId="5821FE2C" w14:textId="77777777" w:rsidR="00B947BD" w:rsidRDefault="00B947BD" w:rsidP="00B947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left="720"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06225799" w14:textId="77777777" w:rsidR="009C2946" w:rsidRPr="006726DC" w:rsidRDefault="009C2946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16"/>
          <w:szCs w:val="24"/>
        </w:rPr>
      </w:pPr>
    </w:p>
    <w:p w14:paraId="0B56579F" w14:textId="77777777" w:rsidR="00336D94" w:rsidRDefault="00336D94" w:rsidP="009C294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  <w:r w:rsidRPr="009C2946">
        <w:rPr>
          <w:rFonts w:asciiTheme="majorHAnsi" w:hAnsiTheme="majorHAnsi" w:cstheme="majorHAnsi"/>
          <w:color w:val="000000"/>
          <w:sz w:val="24"/>
          <w:szCs w:val="24"/>
        </w:rPr>
        <w:t>Quel rôle joue l’Etat face à ces déséquilibres ?</w:t>
      </w:r>
    </w:p>
    <w:p w14:paraId="6E874E56" w14:textId="332CD84F" w:rsidR="009C2946" w:rsidRPr="009C2946" w:rsidRDefault="009C2946" w:rsidP="009C29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/>
        <w:rPr>
          <w:rFonts w:asciiTheme="majorHAnsi" w:hAnsiTheme="majorHAnsi" w:cstheme="majorHAnsi"/>
          <w:color w:val="000000"/>
          <w:sz w:val="24"/>
          <w:szCs w:val="24"/>
        </w:rPr>
      </w:pPr>
    </w:p>
    <w:p w14:paraId="4A9A7C02" w14:textId="77777777" w:rsidR="009C2946" w:rsidRPr="006726DC" w:rsidRDefault="009C2946" w:rsidP="00336D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 w:firstLine="14"/>
        <w:rPr>
          <w:rFonts w:asciiTheme="majorHAnsi" w:hAnsiTheme="majorHAnsi" w:cstheme="majorHAnsi"/>
          <w:b/>
          <w:bCs/>
          <w:color w:val="000000"/>
          <w:sz w:val="14"/>
          <w:szCs w:val="24"/>
        </w:rPr>
      </w:pPr>
    </w:p>
    <w:p w14:paraId="23D0ED74" w14:textId="77777777" w:rsidR="00B947BD" w:rsidRDefault="00B947BD" w:rsidP="00336D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 w:firstLine="1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A6C2E14" w14:textId="2132354A" w:rsidR="00336D94" w:rsidRPr="001B097C" w:rsidRDefault="009C2946" w:rsidP="00B947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3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1B097C">
        <w:rPr>
          <w:rFonts w:eastAsia="Times New Roman" w:cstheme="minorHAnsi"/>
          <w:b/>
          <w:bCs/>
          <w:noProof/>
          <w:color w:val="FF000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ACA01" wp14:editId="65BED00E">
                <wp:simplePos x="0" y="0"/>
                <wp:positionH relativeFrom="column">
                  <wp:posOffset>-401955</wp:posOffset>
                </wp:positionH>
                <wp:positionV relativeFrom="paragraph">
                  <wp:posOffset>28575</wp:posOffset>
                </wp:positionV>
                <wp:extent cx="428625" cy="180975"/>
                <wp:effectExtent l="0" t="19050" r="4762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4" o:spid="_x0000_s1026" type="#_x0000_t13" style="position:absolute;margin-left:-31.65pt;margin-top:2.25pt;width:33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" adj="17040" fillcolor="#7f7f7f [1612]" strokecolor="#17365d [2415]" strokeweight="2pt"/>
            </w:pict>
          </mc:Fallback>
        </mc:AlternateContent>
      </w:r>
      <w:r w:rsidR="00336D94" w:rsidRPr="001B097C">
        <w:rPr>
          <w:rFonts w:asciiTheme="majorHAnsi" w:hAnsiTheme="majorHAnsi" w:cstheme="majorHAnsi"/>
          <w:b/>
          <w:bCs/>
          <w:color w:val="FF0000"/>
          <w:sz w:val="28"/>
          <w:szCs w:val="24"/>
          <w:u w:val="single"/>
        </w:rPr>
        <w:t>Application au cas page 79</w:t>
      </w:r>
      <w:r w:rsidR="00E15DC5" w:rsidRPr="001B097C">
        <w:rPr>
          <w:rFonts w:asciiTheme="majorHAnsi" w:hAnsiTheme="majorHAnsi" w:cstheme="majorHAnsi"/>
          <w:b/>
          <w:bCs/>
          <w:color w:val="FF0000"/>
          <w:sz w:val="28"/>
          <w:szCs w:val="24"/>
          <w:u w:val="single"/>
        </w:rPr>
        <w:t> </w:t>
      </w:r>
      <w:r w:rsidR="00E15DC5" w:rsidRPr="001B097C">
        <w:rPr>
          <w:rFonts w:asciiTheme="majorHAnsi" w:hAnsiTheme="majorHAnsi" w:cstheme="majorHAnsi"/>
          <w:b/>
          <w:bCs/>
          <w:color w:val="FF0000"/>
          <w:sz w:val="24"/>
          <w:szCs w:val="24"/>
          <w:u w:val="single"/>
        </w:rPr>
        <w:t xml:space="preserve">: </w:t>
      </w:r>
      <w:r w:rsidR="00E15DC5" w:rsidRPr="001B097C">
        <w:rPr>
          <w:rFonts w:asciiTheme="majorHAnsi" w:hAnsiTheme="majorHAnsi" w:cstheme="majorHAnsi"/>
          <w:bCs/>
          <w:color w:val="000000"/>
          <w:sz w:val="24"/>
          <w:szCs w:val="24"/>
          <w:u w:val="single"/>
        </w:rPr>
        <w:t>répondez aux trois questions</w:t>
      </w:r>
      <w:r w:rsidR="00E15DC5" w:rsidRPr="001B097C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 xml:space="preserve"> </w:t>
      </w:r>
    </w:p>
    <w:p w14:paraId="1B9A5A9C" w14:textId="77777777" w:rsidR="00336D94" w:rsidRPr="00C8066D" w:rsidRDefault="00336D94" w:rsidP="00336D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0"/>
        </w:tabs>
        <w:ind w:right="-23" w:firstLine="14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55EBFCB" w14:textId="77777777" w:rsidR="00366D9C" w:rsidRDefault="00366D9C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05FEDAEE" w14:textId="77777777" w:rsidR="00E15DC5" w:rsidRDefault="00E15DC5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1E330990" w14:textId="77777777" w:rsidR="00B947BD" w:rsidRDefault="00B947BD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27029D33" w14:textId="77777777" w:rsidR="00B947BD" w:rsidRDefault="00B947BD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2A5576BC" w14:textId="77777777" w:rsidR="00B947BD" w:rsidRDefault="00B947BD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2BB8CF88" w14:textId="77777777" w:rsidR="00B947BD" w:rsidRDefault="00B947BD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1D2181C7" w14:textId="77777777" w:rsidR="00E15DC5" w:rsidRDefault="00E15DC5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297C744E" w14:textId="77777777" w:rsidR="00E15DC5" w:rsidRDefault="00E15DC5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268692FA" w14:textId="77777777" w:rsidR="00E15DC5" w:rsidRPr="00667A93" w:rsidRDefault="00E15DC5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76"/>
        <w:rPr>
          <w:rFonts w:asciiTheme="majorHAnsi" w:hAnsiTheme="majorHAnsi" w:cstheme="majorHAnsi"/>
          <w:color w:val="000000"/>
          <w:sz w:val="14"/>
          <w:szCs w:val="24"/>
        </w:rPr>
      </w:pPr>
    </w:p>
    <w:p w14:paraId="00000016" w14:textId="584C26F1" w:rsidR="00457CD0" w:rsidRPr="009B416D" w:rsidRDefault="00C8066D" w:rsidP="009B416D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9B416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LES OBJECTIFS DE LA POLITIQUE ECONOMIQUE </w:t>
      </w:r>
    </w:p>
    <w:p w14:paraId="1D7AC6C7" w14:textId="77777777" w:rsidR="00E15DC5" w:rsidRDefault="00E15DC5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"/>
        <w:rPr>
          <w:rFonts w:asciiTheme="majorHAnsi" w:hAnsiTheme="majorHAnsi" w:cstheme="majorHAnsi"/>
          <w:color w:val="000000"/>
          <w:sz w:val="24"/>
          <w:szCs w:val="24"/>
        </w:rPr>
      </w:pPr>
    </w:p>
    <w:p w14:paraId="6DB4C522" w14:textId="6E652F47" w:rsidR="00C8066D" w:rsidRPr="00B947BD" w:rsidRDefault="00B947BD" w:rsidP="00E15DC5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firstLine="96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947BD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66B0F" wp14:editId="64B9020F">
                <wp:simplePos x="0" y="0"/>
                <wp:positionH relativeFrom="column">
                  <wp:posOffset>-373380</wp:posOffset>
                </wp:positionH>
                <wp:positionV relativeFrom="paragraph">
                  <wp:posOffset>27305</wp:posOffset>
                </wp:positionV>
                <wp:extent cx="428625" cy="180975"/>
                <wp:effectExtent l="0" t="19050" r="47625" b="4762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5" o:spid="_x0000_s1026" type="#_x0000_t13" style="position:absolute;margin-left:-29.4pt;margin-top:2.15pt;width:33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" adj="17040" fillcolor="#7f7f7f [1612]" strokecolor="#17365d [2415]" strokeweight="2pt"/>
            </w:pict>
          </mc:Fallback>
        </mc:AlternateContent>
      </w:r>
      <w:r w:rsidRPr="00B947B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Répondez aux questions suivantes après avoir lu les documents 16 à 18 </w:t>
      </w:r>
      <w:proofErr w:type="gramStart"/>
      <w:r w:rsidRPr="00B947BD">
        <w:rPr>
          <w:rFonts w:asciiTheme="majorHAnsi" w:hAnsiTheme="majorHAnsi" w:cstheme="majorHAnsi"/>
          <w:b/>
          <w:color w:val="000000"/>
          <w:sz w:val="24"/>
          <w:szCs w:val="24"/>
        </w:rPr>
        <w:t>page</w:t>
      </w:r>
      <w:proofErr w:type="gramEnd"/>
      <w:r w:rsidRPr="00B947B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80</w:t>
      </w:r>
    </w:p>
    <w:p w14:paraId="4718077D" w14:textId="77777777" w:rsidR="0032426D" w:rsidRPr="00C8066D" w:rsidRDefault="0032426D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9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13B5744" w14:textId="77777777" w:rsidR="00366D9C" w:rsidRPr="00B947BD" w:rsidRDefault="00366D9C" w:rsidP="00B947BD">
      <w:pPr>
        <w:pStyle w:val="Paragraphedelist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B947BD">
        <w:rPr>
          <w:rFonts w:asciiTheme="majorHAnsi" w:hAnsiTheme="majorHAnsi" w:cstheme="majorHAnsi"/>
          <w:color w:val="000000"/>
          <w:sz w:val="24"/>
          <w:szCs w:val="24"/>
        </w:rPr>
        <w:t xml:space="preserve">Définissez la politique économique </w:t>
      </w:r>
    </w:p>
    <w:p w14:paraId="598B2E78" w14:textId="77777777" w:rsidR="00E15DC5" w:rsidRDefault="00E15DC5" w:rsidP="00B947BD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ajorHAnsi" w:hAnsiTheme="majorHAnsi" w:cstheme="majorHAnsi"/>
          <w:color w:val="000000"/>
          <w:sz w:val="24"/>
          <w:szCs w:val="24"/>
        </w:rPr>
      </w:pPr>
    </w:p>
    <w:p w14:paraId="5E07A8BE" w14:textId="77777777" w:rsidR="00B947BD" w:rsidRDefault="00B947BD" w:rsidP="00B947BD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9" w14:textId="6AF82F71" w:rsidR="00457CD0" w:rsidRPr="00B947BD" w:rsidRDefault="00E15DC5" w:rsidP="00B947BD">
      <w:pPr>
        <w:pStyle w:val="Paragraphedeliste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ajorHAnsi" w:hAnsiTheme="majorHAnsi" w:cstheme="majorHAnsi"/>
          <w:color w:val="000000"/>
          <w:sz w:val="24"/>
          <w:szCs w:val="24"/>
        </w:rPr>
      </w:pPr>
      <w:r w:rsidRPr="00B947BD">
        <w:rPr>
          <w:rFonts w:asciiTheme="majorHAnsi" w:hAnsiTheme="majorHAnsi" w:cstheme="majorHAnsi"/>
          <w:color w:val="000000"/>
          <w:sz w:val="24"/>
          <w:szCs w:val="24"/>
        </w:rPr>
        <w:t xml:space="preserve">Par quels indicateurs </w:t>
      </w:r>
      <w:r w:rsidR="00366D9C" w:rsidRPr="00B947BD">
        <w:rPr>
          <w:rFonts w:asciiTheme="majorHAnsi" w:hAnsiTheme="majorHAnsi" w:cstheme="majorHAnsi"/>
          <w:color w:val="000000"/>
          <w:sz w:val="24"/>
          <w:szCs w:val="24"/>
        </w:rPr>
        <w:t>peut-on mesurer l</w:t>
      </w:r>
      <w:r w:rsidR="009B416D" w:rsidRPr="00B947BD">
        <w:rPr>
          <w:rFonts w:asciiTheme="majorHAnsi" w:hAnsiTheme="majorHAnsi" w:cstheme="majorHAnsi"/>
          <w:color w:val="000000"/>
          <w:sz w:val="24"/>
          <w:szCs w:val="24"/>
        </w:rPr>
        <w:t xml:space="preserve">es objectifs </w:t>
      </w:r>
      <w:r w:rsidR="00366D9C" w:rsidRPr="00B947BD">
        <w:rPr>
          <w:rFonts w:asciiTheme="majorHAnsi" w:hAnsiTheme="majorHAnsi" w:cstheme="majorHAnsi"/>
          <w:color w:val="000000"/>
          <w:sz w:val="24"/>
          <w:szCs w:val="24"/>
        </w:rPr>
        <w:t>de la politique économique ?</w:t>
      </w:r>
    </w:p>
    <w:p w14:paraId="2DDD7A61" w14:textId="77777777" w:rsidR="00B947BD" w:rsidRDefault="00B947BD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590"/>
        <w:rPr>
          <w:rFonts w:asciiTheme="majorHAnsi" w:hAnsiTheme="majorHAnsi" w:cstheme="majorHAnsi"/>
          <w:color w:val="000000"/>
          <w:sz w:val="24"/>
          <w:szCs w:val="24"/>
        </w:rPr>
      </w:pPr>
    </w:p>
    <w:p w14:paraId="04DB1083" w14:textId="77777777" w:rsidR="00B44505" w:rsidRDefault="00B44505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590"/>
        <w:rPr>
          <w:rFonts w:asciiTheme="majorHAnsi" w:hAnsiTheme="majorHAnsi" w:cstheme="majorHAnsi"/>
          <w:color w:val="000000"/>
          <w:sz w:val="24"/>
          <w:szCs w:val="24"/>
        </w:rPr>
      </w:pPr>
    </w:p>
    <w:p w14:paraId="0BC08A96" w14:textId="4E40FAC2" w:rsidR="00B947BD" w:rsidRDefault="006726DC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59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93A5DAC" wp14:editId="2DE0D64B">
            <wp:simplePos x="0" y="0"/>
            <wp:positionH relativeFrom="margin">
              <wp:posOffset>5770245</wp:posOffset>
            </wp:positionH>
            <wp:positionV relativeFrom="margin">
              <wp:posOffset>7779385</wp:posOffset>
            </wp:positionV>
            <wp:extent cx="752475" cy="752475"/>
            <wp:effectExtent l="0" t="0" r="9525" b="9525"/>
            <wp:wrapSquare wrapText="bothSides"/>
            <wp:docPr id="15" name="Image 15" descr="C:\Users\Geraldine Paret\AppData\Local\Microsoft\Windows\INetCache\Content.Word\Unitag_QRCode_p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raldine Paret\AppData\Local\Microsoft\Windows\INetCache\Content.Word\Unitag_QRCode_pi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39353" w14:textId="4F9111BE" w:rsidR="00B947BD" w:rsidRPr="00B947BD" w:rsidRDefault="00B44505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59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947BD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E0357" wp14:editId="2890D95C">
                <wp:simplePos x="0" y="0"/>
                <wp:positionH relativeFrom="column">
                  <wp:posOffset>-306705</wp:posOffset>
                </wp:positionH>
                <wp:positionV relativeFrom="paragraph">
                  <wp:posOffset>26035</wp:posOffset>
                </wp:positionV>
                <wp:extent cx="428625" cy="180975"/>
                <wp:effectExtent l="0" t="19050" r="47625" b="4762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6" o:spid="_x0000_s1026" type="#_x0000_t13" style="position:absolute;margin-left:-24.15pt;margin-top:2.05pt;width:33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" adj="17040" fillcolor="#7f7f7f [1612]" strokecolor="#17365d [2415]" strokeweight="2pt"/>
            </w:pict>
          </mc:Fallback>
        </mc:AlternateContent>
      </w:r>
      <w:r w:rsidR="00B947BD" w:rsidRPr="00B947B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Répondez aux questions des documents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19 à 27 </w:t>
      </w:r>
      <w:r w:rsidR="00B947BD" w:rsidRPr="00B947BD">
        <w:rPr>
          <w:rFonts w:asciiTheme="majorHAnsi" w:hAnsiTheme="majorHAnsi" w:cstheme="majorHAnsi"/>
          <w:b/>
          <w:color w:val="000000"/>
          <w:sz w:val="24"/>
          <w:szCs w:val="24"/>
        </w:rPr>
        <w:t>page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s</w:t>
      </w:r>
      <w:r w:rsidR="00B947BD" w:rsidRPr="00B947B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81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à 83</w:t>
      </w:r>
    </w:p>
    <w:p w14:paraId="42A422F2" w14:textId="24E83338" w:rsidR="00B947BD" w:rsidRPr="00413A1E" w:rsidRDefault="00413A1E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3" w:firstLine="590"/>
        <w:rPr>
          <w:rFonts w:asciiTheme="majorHAnsi" w:hAnsiTheme="majorHAnsi" w:cstheme="majorHAnsi"/>
          <w:color w:val="000000"/>
          <w:sz w:val="16"/>
          <w:szCs w:val="24"/>
        </w:rPr>
      </w:pPr>
      <w:r w:rsidRPr="00413A1E">
        <w:rPr>
          <w:rFonts w:asciiTheme="majorHAnsi" w:hAnsiTheme="majorHAnsi" w:cstheme="majorHAnsi"/>
          <w:color w:val="000000"/>
          <w:sz w:val="24"/>
          <w:szCs w:val="24"/>
        </w:rPr>
        <w:t>En vous aidant de la vidéo sur le PIB</w:t>
      </w:r>
      <w:r>
        <w:rPr>
          <w:sz w:val="14"/>
        </w:rPr>
        <w:t xml:space="preserve"> </w:t>
      </w:r>
      <w:hyperlink r:id="rId14" w:tgtFrame="_blank" w:tooltip="Partager le lien" w:history="1">
        <w:r w:rsidR="005019ED">
          <w:rPr>
            <w:rStyle w:val="Lienhypertexte"/>
            <w:spacing w:val="15"/>
            <w:szCs w:val="36"/>
          </w:rPr>
          <w:t>https://youtu.be/</w:t>
        </w:r>
      </w:hyperlink>
    </w:p>
    <w:p w14:paraId="774A8A48" w14:textId="5033023F" w:rsidR="00B947BD" w:rsidRDefault="00B44505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19"/>
        <w:rPr>
          <w:rFonts w:asciiTheme="majorHAnsi" w:hAnsiTheme="majorHAnsi" w:cstheme="majorHAnsi"/>
          <w:color w:val="000000"/>
          <w:sz w:val="24"/>
          <w:szCs w:val="24"/>
        </w:rPr>
      </w:pPr>
      <w:r w:rsidRPr="00B947BD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64C23" wp14:editId="0E09E159">
                <wp:simplePos x="0" y="0"/>
                <wp:positionH relativeFrom="column">
                  <wp:posOffset>-306705</wp:posOffset>
                </wp:positionH>
                <wp:positionV relativeFrom="paragraph">
                  <wp:posOffset>196850</wp:posOffset>
                </wp:positionV>
                <wp:extent cx="428625" cy="180975"/>
                <wp:effectExtent l="0" t="19050" r="47625" b="4762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8" o:spid="_x0000_s1026" type="#_x0000_t13" style="position:absolute;margin-left:-24.15pt;margin-top:15.5pt;width:33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" adj="17040" fillcolor="#7f7f7f [1612]" strokecolor="#17365d [2415]" strokeweight="2pt"/>
            </w:pict>
          </mc:Fallback>
        </mc:AlternateContent>
      </w:r>
    </w:p>
    <w:p w14:paraId="01A7DF07" w14:textId="2023AE31" w:rsidR="00B947BD" w:rsidRPr="001B097C" w:rsidRDefault="00B947BD" w:rsidP="00B44505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" w:firstLine="720"/>
        <w:rPr>
          <w:rFonts w:asciiTheme="majorHAnsi" w:hAnsiTheme="majorHAnsi" w:cstheme="majorHAnsi"/>
          <w:b/>
          <w:bCs/>
          <w:color w:val="FF0000"/>
          <w:sz w:val="28"/>
          <w:szCs w:val="24"/>
          <w:u w:val="single"/>
        </w:rPr>
      </w:pPr>
      <w:r w:rsidRPr="001B097C">
        <w:rPr>
          <w:rFonts w:asciiTheme="majorHAnsi" w:hAnsiTheme="majorHAnsi" w:cstheme="majorHAnsi"/>
          <w:b/>
          <w:bCs/>
          <w:color w:val="FF0000"/>
          <w:sz w:val="28"/>
          <w:szCs w:val="24"/>
          <w:u w:val="single"/>
        </w:rPr>
        <w:t>Application au cas page 83</w:t>
      </w:r>
    </w:p>
    <w:p w14:paraId="00000029" w14:textId="77777777" w:rsidR="00457CD0" w:rsidRPr="00762EF6" w:rsidRDefault="00457CD0" w:rsidP="00C806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sectPr w:rsidR="00457CD0" w:rsidRPr="00762EF6" w:rsidSect="006726DC">
      <w:pgSz w:w="12240" w:h="15840"/>
      <w:pgMar w:top="426" w:right="900" w:bottom="709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D7"/>
    <w:multiLevelType w:val="hybridMultilevel"/>
    <w:tmpl w:val="654EDC0A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7C04490"/>
    <w:multiLevelType w:val="hybridMultilevel"/>
    <w:tmpl w:val="33824C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6D8"/>
    <w:multiLevelType w:val="hybridMultilevel"/>
    <w:tmpl w:val="5406D8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210"/>
    <w:multiLevelType w:val="multilevel"/>
    <w:tmpl w:val="472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218DF"/>
    <w:multiLevelType w:val="hybridMultilevel"/>
    <w:tmpl w:val="9530B600"/>
    <w:lvl w:ilvl="0" w:tplc="040C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6A3793"/>
    <w:multiLevelType w:val="hybridMultilevel"/>
    <w:tmpl w:val="9C9484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42A6E"/>
    <w:multiLevelType w:val="hybridMultilevel"/>
    <w:tmpl w:val="2B8C15DC"/>
    <w:lvl w:ilvl="0" w:tplc="53600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A5896"/>
    <w:multiLevelType w:val="hybridMultilevel"/>
    <w:tmpl w:val="94389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94A7F"/>
    <w:multiLevelType w:val="hybridMultilevel"/>
    <w:tmpl w:val="42529A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147FA"/>
    <w:multiLevelType w:val="hybridMultilevel"/>
    <w:tmpl w:val="21CC1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6DB3"/>
    <w:multiLevelType w:val="hybridMultilevel"/>
    <w:tmpl w:val="691E0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4CE8"/>
    <w:multiLevelType w:val="hybridMultilevel"/>
    <w:tmpl w:val="6450E0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F6F0A"/>
    <w:multiLevelType w:val="multilevel"/>
    <w:tmpl w:val="5786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A64C8"/>
    <w:multiLevelType w:val="hybridMultilevel"/>
    <w:tmpl w:val="1F66F224"/>
    <w:lvl w:ilvl="0" w:tplc="040C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626C0ACB"/>
    <w:multiLevelType w:val="multilevel"/>
    <w:tmpl w:val="472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90761"/>
    <w:multiLevelType w:val="hybridMultilevel"/>
    <w:tmpl w:val="83BC6326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75F34665"/>
    <w:multiLevelType w:val="multilevel"/>
    <w:tmpl w:val="472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3"/>
  </w:num>
  <w:num w:numId="13">
    <w:abstractNumId w:val="11"/>
  </w:num>
  <w:num w:numId="14">
    <w:abstractNumId w:val="5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7CD0"/>
    <w:rsid w:val="00003ACA"/>
    <w:rsid w:val="0001244E"/>
    <w:rsid w:val="00106D53"/>
    <w:rsid w:val="00117710"/>
    <w:rsid w:val="001B097C"/>
    <w:rsid w:val="001D0B2B"/>
    <w:rsid w:val="0032426D"/>
    <w:rsid w:val="00336D94"/>
    <w:rsid w:val="00366D9C"/>
    <w:rsid w:val="00413A1E"/>
    <w:rsid w:val="00457CD0"/>
    <w:rsid w:val="005019ED"/>
    <w:rsid w:val="005D21BB"/>
    <w:rsid w:val="00661514"/>
    <w:rsid w:val="00667A93"/>
    <w:rsid w:val="006726DC"/>
    <w:rsid w:val="00762EF6"/>
    <w:rsid w:val="007A2D0D"/>
    <w:rsid w:val="008547B3"/>
    <w:rsid w:val="008B3025"/>
    <w:rsid w:val="00934011"/>
    <w:rsid w:val="009B416D"/>
    <w:rsid w:val="009C2946"/>
    <w:rsid w:val="00B44505"/>
    <w:rsid w:val="00B74C9E"/>
    <w:rsid w:val="00B947BD"/>
    <w:rsid w:val="00BF7883"/>
    <w:rsid w:val="00C535C9"/>
    <w:rsid w:val="00C8066D"/>
    <w:rsid w:val="00CA0EE1"/>
    <w:rsid w:val="00DA493E"/>
    <w:rsid w:val="00DA6C9B"/>
    <w:rsid w:val="00E15DC5"/>
    <w:rsid w:val="00F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66D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5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26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66D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35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226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a-quoi-sert-l-etat-dans-une-economie-de-march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nrtl.fr/definition/" TargetMode="External"/><Relationship Id="rId11" Type="http://schemas.openxmlformats.org/officeDocument/2006/relationships/hyperlink" Target="https://www.cnrtl.fr/defini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ROpFSrUMs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13</cp:revision>
  <cp:lastPrinted>2019-11-20T23:11:00Z</cp:lastPrinted>
  <dcterms:created xsi:type="dcterms:W3CDTF">2019-11-20T18:28:00Z</dcterms:created>
  <dcterms:modified xsi:type="dcterms:W3CDTF">2019-11-22T09:53:00Z</dcterms:modified>
</cp:coreProperties>
</file>